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4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2.992142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0.790415411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2.992142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83833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