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1.348409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0.643635577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1.348409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82366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