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3277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26 Anthony House, Raymond Road B, London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Adston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152.70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2.871742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62.10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0.640722632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2.871742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2448591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