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Rosemount, Beaumount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Tolmac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2.057289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0.84578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0.971991023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2.057289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-16.5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-13.7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-7.4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2001162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