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4.266773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0.511324918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4.266773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662.42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596.46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64850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