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6.372389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0.593957801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6.372389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0098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