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12.059731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0.516948718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12.059731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1751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