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Black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3.72278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0.679774913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3.72278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66200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