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Coill Darrach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1.1132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0.610493751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1.1132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533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