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Lesley Parklands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 Ltd Building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3.07991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0.579696405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3.07991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48521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