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5.012558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0.610483187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5.012558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81733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