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A, Greenacres 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2.988225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558.79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0.997711538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2.988225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652533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