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St Catherines TerraceHowth Rd, Burrow Dublin 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233.67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9.71615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2369.47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0.642929542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9.71615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4314679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