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Woodview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12.953485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0.551323108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12.953485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84398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