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2.230598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0.897896708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2.230598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12423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