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Correlation r2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working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1.69414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0.847058486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1.69414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07420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