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Burren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Athclare,  Dunleer,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0.726107904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3938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