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3778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 Balie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 Roigh   Rosslare Wexford Wexford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Mythen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1.979926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110.80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532.60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0.95733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0.547423463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1.979926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-7.5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1193613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