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Grennan College, Thomastown Kilkenny Kilkenny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Bell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0.604049079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3855.61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4176.01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4465.54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4750.34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5031.23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5141.22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821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