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NP3X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11.815647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0.546917265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11.815647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0182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