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3.833209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0.560741752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3.833209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96832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